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696D4" w14:textId="6D3D10B0" w:rsidR="00B40313" w:rsidRPr="00F83A1D" w:rsidRDefault="00E26468">
      <w:pPr>
        <w:rPr>
          <w:rFonts w:ascii="Arial" w:hAnsi="Arial" w:cs="Arial"/>
          <w:b/>
          <w:bCs/>
          <w:sz w:val="36"/>
          <w:szCs w:val="36"/>
        </w:rPr>
      </w:pPr>
      <w:r w:rsidRPr="00F83A1D">
        <w:rPr>
          <w:rFonts w:ascii="Arial" w:hAnsi="Arial" w:cs="Arial"/>
          <w:b/>
          <w:bCs/>
          <w:sz w:val="36"/>
          <w:szCs w:val="36"/>
        </w:rPr>
        <w:t>Heilige huisjes – moskee</w:t>
      </w:r>
    </w:p>
    <w:p w14:paraId="1A6BBBC0" w14:textId="3F715EF5" w:rsidR="00E26468" w:rsidRDefault="00E26468">
      <w:pPr>
        <w:rPr>
          <w:rFonts w:ascii="Arial" w:hAnsi="Arial" w:cs="Arial"/>
          <w:sz w:val="24"/>
          <w:szCs w:val="24"/>
        </w:rPr>
      </w:pPr>
    </w:p>
    <w:p w14:paraId="7B54A30F" w14:textId="210E9D14" w:rsidR="003D0A17" w:rsidRDefault="003D0A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Bekijk de film: </w:t>
      </w:r>
      <w:hyperlink r:id="rId5" w:history="1">
        <w:r w:rsidRPr="002A03B1">
          <w:rPr>
            <w:rStyle w:val="Hyperlink"/>
            <w:rFonts w:ascii="Arial" w:hAnsi="Arial" w:cs="Arial"/>
            <w:sz w:val="24"/>
            <w:szCs w:val="24"/>
          </w:rPr>
          <w:t>https://schooltv.nl/video/heilige-huisjes-moskee/#q=moskee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8ACD7FD" w14:textId="77777777" w:rsidR="003D0A17" w:rsidRPr="00F83A1D" w:rsidRDefault="003D0A17">
      <w:pPr>
        <w:rPr>
          <w:rFonts w:ascii="Arial" w:hAnsi="Arial" w:cs="Arial"/>
          <w:sz w:val="24"/>
          <w:szCs w:val="24"/>
        </w:rPr>
      </w:pPr>
    </w:p>
    <w:p w14:paraId="19FA2B7C" w14:textId="6E3A3FE8" w:rsidR="00E26468" w:rsidRPr="00F83A1D" w:rsidRDefault="00E26468">
      <w:pPr>
        <w:rPr>
          <w:rFonts w:ascii="Arial" w:hAnsi="Arial" w:cs="Arial"/>
          <w:sz w:val="24"/>
          <w:szCs w:val="24"/>
        </w:rPr>
      </w:pPr>
      <w:r w:rsidRPr="00F83A1D">
        <w:rPr>
          <w:rFonts w:ascii="Arial" w:hAnsi="Arial" w:cs="Arial"/>
          <w:sz w:val="24"/>
          <w:szCs w:val="24"/>
        </w:rPr>
        <w:t>Geef antwoord op de vragen.</w:t>
      </w:r>
    </w:p>
    <w:p w14:paraId="0791D749" w14:textId="070225BC" w:rsidR="00E26468" w:rsidRPr="00F83A1D" w:rsidRDefault="00E26468" w:rsidP="00E2646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3A1D">
        <w:rPr>
          <w:rFonts w:ascii="Arial" w:hAnsi="Arial" w:cs="Arial"/>
          <w:sz w:val="24"/>
          <w:szCs w:val="24"/>
        </w:rPr>
        <w:t>In welke stad stond een voetstap van de profeet Mohammed?</w:t>
      </w:r>
    </w:p>
    <w:p w14:paraId="4BB29F17" w14:textId="159B72DA" w:rsidR="00E26468" w:rsidRPr="00F83A1D" w:rsidRDefault="00E26468" w:rsidP="00E2646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3A1D">
        <w:rPr>
          <w:rFonts w:ascii="Arial" w:hAnsi="Arial" w:cs="Arial"/>
          <w:sz w:val="24"/>
          <w:szCs w:val="24"/>
        </w:rPr>
        <w:t>Wat is een ‘</w:t>
      </w:r>
      <w:proofErr w:type="spellStart"/>
      <w:r w:rsidRPr="00F83A1D">
        <w:rPr>
          <w:rFonts w:ascii="Arial" w:hAnsi="Arial" w:cs="Arial"/>
          <w:sz w:val="24"/>
          <w:szCs w:val="24"/>
        </w:rPr>
        <w:t>zakaat</w:t>
      </w:r>
      <w:proofErr w:type="spellEnd"/>
      <w:r w:rsidRPr="00F83A1D">
        <w:rPr>
          <w:rFonts w:ascii="Arial" w:hAnsi="Arial" w:cs="Arial"/>
          <w:sz w:val="24"/>
          <w:szCs w:val="24"/>
        </w:rPr>
        <w:t>’?</w:t>
      </w:r>
    </w:p>
    <w:p w14:paraId="471F44B3" w14:textId="2A522F5F" w:rsidR="00E26468" w:rsidRPr="00F83A1D" w:rsidRDefault="00E26468" w:rsidP="00E2646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3A1D">
        <w:rPr>
          <w:rFonts w:ascii="Arial" w:hAnsi="Arial" w:cs="Arial"/>
          <w:sz w:val="24"/>
          <w:szCs w:val="24"/>
        </w:rPr>
        <w:t>In welk land woonde profeet Mohammed?</w:t>
      </w:r>
    </w:p>
    <w:p w14:paraId="2DF01725" w14:textId="3DF00C1C" w:rsidR="00E26468" w:rsidRPr="00F83A1D" w:rsidRDefault="00E26468" w:rsidP="00E2646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3A1D">
        <w:rPr>
          <w:rFonts w:ascii="Arial" w:hAnsi="Arial" w:cs="Arial"/>
          <w:sz w:val="24"/>
          <w:szCs w:val="24"/>
        </w:rPr>
        <w:t>Waarin geloven moslims?</w:t>
      </w:r>
    </w:p>
    <w:p w14:paraId="3D0D5175" w14:textId="7C7A49FD" w:rsidR="00E26468" w:rsidRPr="00F83A1D" w:rsidRDefault="00E26468" w:rsidP="00E2646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3A1D">
        <w:rPr>
          <w:rFonts w:ascii="Arial" w:hAnsi="Arial" w:cs="Arial"/>
          <w:sz w:val="24"/>
          <w:szCs w:val="24"/>
        </w:rPr>
        <w:t>Wat doet een imam?</w:t>
      </w:r>
    </w:p>
    <w:p w14:paraId="7A755B7A" w14:textId="063299EA" w:rsidR="00E26468" w:rsidRPr="00F83A1D" w:rsidRDefault="00E26468" w:rsidP="00E2646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3A1D">
        <w:rPr>
          <w:rFonts w:ascii="Arial" w:hAnsi="Arial" w:cs="Arial"/>
          <w:sz w:val="24"/>
          <w:szCs w:val="24"/>
        </w:rPr>
        <w:t>In welke richting bidden moslims?</w:t>
      </w:r>
    </w:p>
    <w:p w14:paraId="5E475F7A" w14:textId="621C6FB9" w:rsidR="00E26468" w:rsidRPr="00F83A1D" w:rsidRDefault="00E26468" w:rsidP="00E2646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3A1D">
        <w:rPr>
          <w:rFonts w:ascii="Arial" w:hAnsi="Arial" w:cs="Arial"/>
          <w:sz w:val="24"/>
          <w:szCs w:val="24"/>
        </w:rPr>
        <w:t>In welke taal is de koran geschreven?</w:t>
      </w:r>
    </w:p>
    <w:p w14:paraId="77F7012B" w14:textId="26A3F390" w:rsidR="00E26468" w:rsidRPr="00F83A1D" w:rsidRDefault="00E26468" w:rsidP="00E2646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3A1D">
        <w:rPr>
          <w:rFonts w:ascii="Arial" w:hAnsi="Arial" w:cs="Arial"/>
          <w:sz w:val="24"/>
          <w:szCs w:val="24"/>
        </w:rPr>
        <w:t>Wat valt je op aan de manier waarop de kinderen Arabische les krijgen?</w:t>
      </w:r>
    </w:p>
    <w:p w14:paraId="0F3CD839" w14:textId="7A4F6DB7" w:rsidR="00E26468" w:rsidRPr="00F83A1D" w:rsidRDefault="00E26468" w:rsidP="00E2646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3A1D">
        <w:rPr>
          <w:rFonts w:ascii="Arial" w:hAnsi="Arial" w:cs="Arial"/>
          <w:sz w:val="24"/>
          <w:szCs w:val="24"/>
        </w:rPr>
        <w:t>Wat wordt er gewassen</w:t>
      </w:r>
      <w:r w:rsidR="00F83A1D" w:rsidRPr="00F83A1D">
        <w:rPr>
          <w:rFonts w:ascii="Arial" w:hAnsi="Arial" w:cs="Arial"/>
          <w:sz w:val="24"/>
          <w:szCs w:val="24"/>
        </w:rPr>
        <w:t xml:space="preserve"> voordat ze gaan bidden?</w:t>
      </w:r>
    </w:p>
    <w:p w14:paraId="54310F46" w14:textId="1CA98133" w:rsidR="00F83A1D" w:rsidRPr="00F83A1D" w:rsidRDefault="00F83A1D" w:rsidP="00E2646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3A1D">
        <w:rPr>
          <w:rFonts w:ascii="Arial" w:hAnsi="Arial" w:cs="Arial"/>
          <w:sz w:val="24"/>
          <w:szCs w:val="24"/>
        </w:rPr>
        <w:t>Noem 3 dingen die je in de moskee hebt gezien.</w:t>
      </w:r>
    </w:p>
    <w:sectPr w:rsidR="00F83A1D" w:rsidRPr="00F8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7F273D"/>
    <w:multiLevelType w:val="hybridMultilevel"/>
    <w:tmpl w:val="B8A2A0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68"/>
    <w:rsid w:val="003D0A17"/>
    <w:rsid w:val="004559A2"/>
    <w:rsid w:val="005262FB"/>
    <w:rsid w:val="008C0F5D"/>
    <w:rsid w:val="00E26468"/>
    <w:rsid w:val="00F8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3A37"/>
  <w15:chartTrackingRefBased/>
  <w15:docId w15:val="{325C8F81-61F2-45FC-9573-5ABD2637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646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D0A1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0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tv.nl/video/heilige-huisjes-moskee/#q=mosk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Weiden, W.C. van der</dc:creator>
  <cp:keywords/>
  <dc:description/>
  <cp:lastModifiedBy>Weiden, W.C. van der</cp:lastModifiedBy>
  <cp:revision>2</cp:revision>
  <dcterms:created xsi:type="dcterms:W3CDTF">2021-01-05T14:59:00Z</dcterms:created>
  <dcterms:modified xsi:type="dcterms:W3CDTF">2021-01-05T15:35:00Z</dcterms:modified>
</cp:coreProperties>
</file>